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D7" w:rsidRPr="003F1D7A" w:rsidRDefault="008F1CF1" w:rsidP="003542D7">
      <w:pPr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  <w:r>
        <w:rPr>
          <w:rFonts w:ascii="Times New Roman" w:hAnsi="Times New Roman" w:cs="Times New Roman"/>
          <w:sz w:val="28"/>
          <w:szCs w:val="24"/>
          <w:lang w:val="ky-KG" w:eastAsia="ru-RU"/>
        </w:rPr>
        <w:t>Долбоор</w:t>
      </w:r>
    </w:p>
    <w:p w:rsidR="003542D7" w:rsidRPr="003F1D7A" w:rsidRDefault="003542D7" w:rsidP="003542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y-KG" w:eastAsia="ru-RU"/>
        </w:rPr>
      </w:pPr>
    </w:p>
    <w:p w:rsidR="003542D7" w:rsidRPr="008F1CF1" w:rsidRDefault="00AD4708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 w:eastAsia="ru-RU"/>
        </w:rPr>
      </w:pPr>
      <w:r w:rsidRPr="008F1CF1">
        <w:rPr>
          <w:rFonts w:ascii="Times New Roman" w:hAnsi="Times New Roman" w:cs="Times New Roman"/>
          <w:b/>
          <w:sz w:val="28"/>
          <w:szCs w:val="24"/>
          <w:lang w:val="ky-KG" w:eastAsia="ru-RU"/>
        </w:rPr>
        <w:t>КЫРГЫЗ</w:t>
      </w:r>
      <w:r w:rsidR="00723FA2" w:rsidRPr="008F1CF1">
        <w:rPr>
          <w:rFonts w:ascii="Times New Roman" w:hAnsi="Times New Roman" w:cs="Times New Roman"/>
          <w:b/>
          <w:sz w:val="28"/>
          <w:szCs w:val="24"/>
          <w:lang w:val="ky-KG" w:eastAsia="ru-RU"/>
        </w:rPr>
        <w:t xml:space="preserve"> РЕСПУБЛИКАСЫНЫН ӨКМӨТҮНҮН ТОКТОМУ</w:t>
      </w:r>
    </w:p>
    <w:p w:rsidR="003542D7" w:rsidRPr="008F1CF1" w:rsidRDefault="003542D7" w:rsidP="003542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y-KG" w:eastAsia="ru-RU"/>
        </w:rPr>
      </w:pPr>
    </w:p>
    <w:p w:rsidR="00EC498B" w:rsidRDefault="00EC498B" w:rsidP="00EC498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  <w:r w:rsidRPr="001211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“</w:t>
      </w:r>
      <w:r w:rsidRPr="008F1C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Кыргыз Республикасынын «</w:t>
      </w:r>
      <w:r w:rsidRPr="001211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Аксакалдар соттору жөнүндө” Мыйзамына өзгөртүүлөрдү киргизүү жөнүндө</w:t>
      </w:r>
      <w:r w:rsidRPr="001211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” </w:t>
      </w:r>
      <w:r w:rsidRPr="001211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Pr="001211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>Мыйзамы</w:t>
      </w:r>
      <w:r w:rsidR="007955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>нын долбоору</w:t>
      </w:r>
      <w:r w:rsidRPr="001211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 жөнүндө </w:t>
      </w:r>
    </w:p>
    <w:p w:rsidR="00690300" w:rsidRPr="00121105" w:rsidRDefault="00690300" w:rsidP="00EC498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3542D7" w:rsidRPr="003F1D7A" w:rsidRDefault="00733E93" w:rsidP="006B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bookmarkStart w:id="0" w:name="st_1"/>
      <w:bookmarkEnd w:id="0"/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Конституциясынын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CF393C" w:rsidRPr="003F1D7A">
        <w:rPr>
          <w:rFonts w:ascii="Times New Roman" w:hAnsi="Times New Roman" w:cs="Times New Roman"/>
          <w:sz w:val="28"/>
          <w:szCs w:val="24"/>
          <w:lang w:eastAsia="ru-RU"/>
        </w:rPr>
        <w:t>79</w:t>
      </w:r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-беренесине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ылайык</w:t>
      </w:r>
      <w:proofErr w:type="spellEnd"/>
      <w:r w:rsidR="00CF393C" w:rsidRPr="003F1D7A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CF393C" w:rsidRPr="003F1D7A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Өкмөтү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E95C08">
        <w:rPr>
          <w:rFonts w:ascii="Times New Roman" w:hAnsi="Times New Roman" w:cs="Times New Roman"/>
          <w:sz w:val="28"/>
          <w:szCs w:val="24"/>
          <w:lang w:eastAsia="ru-RU"/>
        </w:rPr>
        <w:t>токтом</w:t>
      </w:r>
      <w:proofErr w:type="spellEnd"/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кылат</w:t>
      </w:r>
      <w:r w:rsidR="00CF393C" w:rsidRPr="003F1D7A">
        <w:rPr>
          <w:rFonts w:ascii="Times New Roman" w:hAnsi="Times New Roman" w:cs="Times New Roman"/>
          <w:sz w:val="28"/>
          <w:szCs w:val="24"/>
          <w:lang w:eastAsia="ru-RU"/>
        </w:rPr>
        <w:t>:</w:t>
      </w:r>
    </w:p>
    <w:p w:rsidR="00D07963" w:rsidRPr="00E95C08" w:rsidRDefault="00060460" w:rsidP="00E95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ky-KG" w:eastAsia="ru-RU"/>
        </w:rPr>
        <w:t xml:space="preserve">1. </w:t>
      </w:r>
      <w:proofErr w:type="spellStart"/>
      <w:r w:rsidR="00795534"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="00795534"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795534" w:rsidRPr="00E95C08">
        <w:rPr>
          <w:rFonts w:ascii="Times New Roman" w:hAnsi="Times New Roman" w:cs="Times New Roman"/>
          <w:sz w:val="28"/>
          <w:szCs w:val="24"/>
          <w:lang w:eastAsia="ru-RU"/>
        </w:rPr>
        <w:t>Республикасынын</w:t>
      </w:r>
      <w:proofErr w:type="spellEnd"/>
      <w:r w:rsidR="00795534"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«</w:t>
      </w:r>
      <w:proofErr w:type="spellStart"/>
      <w:r w:rsidR="00795534" w:rsidRPr="00E95C08">
        <w:rPr>
          <w:rFonts w:ascii="Times New Roman" w:hAnsi="Times New Roman" w:cs="Times New Roman"/>
          <w:sz w:val="28"/>
          <w:szCs w:val="24"/>
          <w:lang w:eastAsia="ru-RU"/>
        </w:rPr>
        <w:t>Аксакалдар</w:t>
      </w:r>
      <w:proofErr w:type="spellEnd"/>
      <w:r w:rsidR="00795534"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795534" w:rsidRPr="00E95C08">
        <w:rPr>
          <w:rFonts w:ascii="Times New Roman" w:hAnsi="Times New Roman" w:cs="Times New Roman"/>
          <w:sz w:val="28"/>
          <w:szCs w:val="24"/>
          <w:lang w:eastAsia="ru-RU"/>
        </w:rPr>
        <w:t>соттору</w:t>
      </w:r>
      <w:proofErr w:type="spellEnd"/>
      <w:r w:rsidR="00795534"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жөнүндө” Мыйзамына өзгөртүүлөрдү киргизүү жөнүндө” Кыргыз Республикасынын Мыйзамынын долбоору жактырылсын.</w:t>
      </w:r>
    </w:p>
    <w:p w:rsidR="00CF393C" w:rsidRPr="00E95C08" w:rsidRDefault="00060460" w:rsidP="00E95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ky-KG" w:eastAsia="ru-RU"/>
        </w:rPr>
        <w:t xml:space="preserve">2. </w:t>
      </w:r>
      <w:proofErr w:type="spellStart"/>
      <w:r w:rsidR="00D07963" w:rsidRPr="00E95C08">
        <w:rPr>
          <w:rFonts w:ascii="Times New Roman" w:hAnsi="Times New Roman" w:cs="Times New Roman"/>
          <w:sz w:val="28"/>
          <w:szCs w:val="24"/>
          <w:lang w:eastAsia="ru-RU"/>
        </w:rPr>
        <w:t>Көрсөтүлгөн</w:t>
      </w:r>
      <w:proofErr w:type="spellEnd"/>
      <w:r w:rsidR="00AF307A"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AF307A" w:rsidRPr="00E95C08">
        <w:rPr>
          <w:rFonts w:ascii="Times New Roman" w:hAnsi="Times New Roman" w:cs="Times New Roman"/>
          <w:sz w:val="28"/>
          <w:szCs w:val="24"/>
          <w:lang w:eastAsia="ru-RU"/>
        </w:rPr>
        <w:t>мыйзам</w:t>
      </w:r>
      <w:proofErr w:type="spellEnd"/>
      <w:r w:rsidR="00AF307A"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AF307A" w:rsidRPr="00E95C08">
        <w:rPr>
          <w:rFonts w:ascii="Times New Roman" w:hAnsi="Times New Roman" w:cs="Times New Roman"/>
          <w:sz w:val="28"/>
          <w:szCs w:val="24"/>
          <w:lang w:eastAsia="ru-RU"/>
        </w:rPr>
        <w:t>долбоору</w:t>
      </w:r>
      <w:proofErr w:type="spellEnd"/>
      <w:r w:rsidR="00AF307A"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AF307A" w:rsidRPr="00E95C08">
        <w:rPr>
          <w:rFonts w:ascii="Times New Roman" w:hAnsi="Times New Roman" w:cs="Times New Roman"/>
          <w:sz w:val="28"/>
          <w:szCs w:val="24"/>
          <w:lang w:eastAsia="ru-RU"/>
        </w:rPr>
        <w:t>Кыргыз</w:t>
      </w:r>
      <w:proofErr w:type="spellEnd"/>
      <w:r w:rsidR="00AF307A"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Республикасынын </w:t>
      </w:r>
      <w:r w:rsidR="00D07963" w:rsidRPr="00E95C08">
        <w:rPr>
          <w:rFonts w:ascii="Times New Roman" w:hAnsi="Times New Roman" w:cs="Times New Roman"/>
          <w:sz w:val="28"/>
          <w:szCs w:val="24"/>
          <w:lang w:eastAsia="ru-RU"/>
        </w:rPr>
        <w:t>Жогорку Кеңешинин кароосуна киргизилсин.</w:t>
      </w:r>
    </w:p>
    <w:p w:rsidR="00CF393C" w:rsidRPr="00E95C08" w:rsidRDefault="00031AAF" w:rsidP="00E95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3. </w:t>
      </w:r>
      <w:r w:rsidR="007E0F9A" w:rsidRPr="00E95C08">
        <w:rPr>
          <w:rFonts w:ascii="Times New Roman" w:hAnsi="Times New Roman" w:cs="Times New Roman"/>
          <w:sz w:val="28"/>
          <w:szCs w:val="24"/>
          <w:lang w:eastAsia="ru-RU"/>
        </w:rPr>
        <w:t>Кыргыз Республикасынын Өкмөтүнө караштуу Жергиликтүү өз алдынча башкаруу иштери жана этностор аралык мамилелер боюнча мамлекеттик агенттигинин директору Кыргыз Республикасынын Жогорку Кеңешинде</w:t>
      </w:r>
      <w:bookmarkStart w:id="1" w:name="_GoBack"/>
      <w:bookmarkEnd w:id="1"/>
      <w:r w:rsidR="007E0F9A" w:rsidRPr="00E95C08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287206" w:rsidRPr="00E95C08">
        <w:rPr>
          <w:rFonts w:ascii="Times New Roman" w:hAnsi="Times New Roman" w:cs="Times New Roman"/>
          <w:sz w:val="28"/>
          <w:szCs w:val="24"/>
          <w:lang w:eastAsia="ru-RU"/>
        </w:rPr>
        <w:t>көрсөтүлгөн мыйзам долбоорун кароодо Кыргыз Республикасынын Өкмөтүнүн расмий өкүлү болуп дайындалсын</w:t>
      </w:r>
      <w:r w:rsidR="003F1D7A" w:rsidRPr="00E95C08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3F1D7A" w:rsidRPr="00E95C08" w:rsidRDefault="003F1D7A" w:rsidP="00E95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3F1D7A" w:rsidRPr="00E95C08" w:rsidRDefault="003F1D7A" w:rsidP="00E95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B7277" w:rsidRPr="00060460" w:rsidRDefault="00454BDD" w:rsidP="00E95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Кыргыз</w:t>
      </w:r>
      <w:proofErr w:type="spellEnd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Республикасынын</w:t>
      </w:r>
      <w:proofErr w:type="spellEnd"/>
    </w:p>
    <w:p w:rsidR="00184187" w:rsidRPr="00060460" w:rsidRDefault="005B3E43" w:rsidP="00E95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Премьер-</w:t>
      </w: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министр</w:t>
      </w:r>
      <w:r w:rsidR="00454BDD"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и</w:t>
      </w:r>
      <w:proofErr w:type="spellEnd"/>
      <w:r w:rsidR="00454BDD"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454BDD"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454BDD"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454BDD"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454BDD"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454BDD"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ab/>
      </w:r>
      <w:r w:rsidR="00454BDD"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ab/>
        <w:t xml:space="preserve">      </w:t>
      </w:r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М.Д.</w:t>
      </w:r>
      <w:r w:rsidR="00892853"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060460">
        <w:rPr>
          <w:rFonts w:ascii="Times New Roman" w:hAnsi="Times New Roman" w:cs="Times New Roman"/>
          <w:b/>
          <w:sz w:val="28"/>
          <w:szCs w:val="24"/>
          <w:lang w:eastAsia="ru-RU"/>
        </w:rPr>
        <w:t>Абылгазиев</w:t>
      </w:r>
      <w:proofErr w:type="spellEnd"/>
    </w:p>
    <w:sectPr w:rsidR="00184187" w:rsidRPr="00060460" w:rsidSect="005B3E43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5B6" w:rsidRDefault="00DA15B6" w:rsidP="00636A55">
      <w:pPr>
        <w:spacing w:after="0" w:line="240" w:lineRule="auto"/>
      </w:pPr>
      <w:r>
        <w:separator/>
      </w:r>
    </w:p>
  </w:endnote>
  <w:endnote w:type="continuationSeparator" w:id="0">
    <w:p w:rsidR="00DA15B6" w:rsidRDefault="00DA15B6" w:rsidP="00636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C76" w:rsidRDefault="00636A55" w:rsidP="005B3E4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 w:rsidRPr="00AA6887">
      <w:rPr>
        <w:rFonts w:ascii="Times New Roman" w:eastAsia="Calibri" w:hAnsi="Times New Roman" w:cs="Times New Roman"/>
        <w:i/>
        <w:sz w:val="24"/>
        <w:szCs w:val="24"/>
      </w:rPr>
      <w:t>Директор___________</w:t>
    </w:r>
    <w:r w:rsidR="005B3E43">
      <w:rPr>
        <w:rFonts w:ascii="Times New Roman" w:eastAsia="Calibri" w:hAnsi="Times New Roman" w:cs="Times New Roman"/>
        <w:i/>
        <w:sz w:val="24"/>
        <w:szCs w:val="24"/>
        <w:lang w:val="ky-KG"/>
      </w:rPr>
      <w:t>_______</w:t>
    </w:r>
    <w:r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>Б.У. Салиев</w:t>
    </w:r>
    <w:r w:rsidR="004B6DFE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   </w:t>
    </w:r>
    <w:r w:rsidR="00892853">
      <w:rPr>
        <w:rFonts w:ascii="Times New Roman" w:eastAsia="Calibri" w:hAnsi="Times New Roman" w:cs="Times New Roman"/>
        <w:i/>
        <w:sz w:val="24"/>
        <w:szCs w:val="24"/>
        <w:lang w:val="ky-KG"/>
      </w:rPr>
      <w:t>28.11.2019</w:t>
    </w:r>
    <w:r w:rsidR="00213605">
      <w:rPr>
        <w:rFonts w:ascii="Times New Roman" w:eastAsia="Calibri" w:hAnsi="Times New Roman" w:cs="Times New Roman"/>
        <w:i/>
        <w:sz w:val="24"/>
        <w:szCs w:val="24"/>
        <w:lang w:val="ky-KG"/>
      </w:rPr>
      <w:t>-ж</w:t>
    </w:r>
    <w:r w:rsidRPr="009B4733">
      <w:rPr>
        <w:rFonts w:ascii="Times New Roman" w:eastAsia="Calibri" w:hAnsi="Times New Roman" w:cs="Times New Roman"/>
        <w:i/>
        <w:sz w:val="24"/>
        <w:szCs w:val="24"/>
        <w:lang w:val="ky-KG"/>
      </w:rPr>
      <w:t>.</w:t>
    </w:r>
  </w:p>
  <w:p w:rsidR="00636A55" w:rsidRPr="00636A55" w:rsidRDefault="00213605" w:rsidP="005B3E43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  <w:lang w:val="ky-KG"/>
      </w:rPr>
    </w:pPr>
    <w:r>
      <w:rPr>
        <w:rFonts w:ascii="Times New Roman" w:eastAsia="Calibri" w:hAnsi="Times New Roman" w:cs="Times New Roman"/>
        <w:i/>
        <w:sz w:val="24"/>
        <w:szCs w:val="24"/>
        <w:lang w:val="ky-KG"/>
      </w:rPr>
      <w:t>УКБ башчысы___</w:t>
    </w:r>
    <w:r w:rsidR="005B3E43">
      <w:rPr>
        <w:rFonts w:ascii="Times New Roman" w:eastAsia="Calibri" w:hAnsi="Times New Roman" w:cs="Times New Roman"/>
        <w:i/>
        <w:sz w:val="24"/>
        <w:szCs w:val="24"/>
        <w:lang w:val="ky-KG"/>
      </w:rPr>
      <w:t>__________</w:t>
    </w:r>
    <w:r w:rsidR="00636A55" w:rsidRPr="00AA6887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С. Бакасов</w:t>
    </w:r>
    <w:r w:rsidR="004B6DFE">
      <w:rPr>
        <w:rFonts w:ascii="Times New Roman" w:eastAsia="Calibri" w:hAnsi="Times New Roman" w:cs="Times New Roman"/>
        <w:i/>
        <w:sz w:val="24"/>
        <w:szCs w:val="24"/>
        <w:lang w:val="ky-KG"/>
      </w:rPr>
      <w:t xml:space="preserve">          </w:t>
    </w:r>
    <w:r w:rsidR="007D28FF">
      <w:rPr>
        <w:rFonts w:ascii="Times New Roman" w:eastAsia="Calibri" w:hAnsi="Times New Roman" w:cs="Times New Roman"/>
        <w:i/>
        <w:sz w:val="24"/>
        <w:szCs w:val="24"/>
        <w:lang w:val="ky-KG"/>
      </w:rPr>
      <w:t>28.11.2019</w:t>
    </w:r>
    <w:r>
      <w:rPr>
        <w:rFonts w:ascii="Times New Roman" w:eastAsia="Calibri" w:hAnsi="Times New Roman" w:cs="Times New Roman"/>
        <w:i/>
        <w:sz w:val="24"/>
        <w:szCs w:val="24"/>
        <w:lang w:val="ky-KG"/>
      </w:rPr>
      <w:t>-ж</w:t>
    </w:r>
    <w:r w:rsidR="00636A55" w:rsidRPr="00AA6887">
      <w:rPr>
        <w:rFonts w:ascii="Times New Roman" w:eastAsia="Calibri" w:hAnsi="Times New Roman" w:cs="Times New Roman"/>
        <w:i/>
        <w:sz w:val="24"/>
        <w:szCs w:val="2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5B6" w:rsidRDefault="00DA15B6" w:rsidP="00636A55">
      <w:pPr>
        <w:spacing w:after="0" w:line="240" w:lineRule="auto"/>
      </w:pPr>
      <w:r>
        <w:separator/>
      </w:r>
    </w:p>
  </w:footnote>
  <w:footnote w:type="continuationSeparator" w:id="0">
    <w:p w:rsidR="00DA15B6" w:rsidRDefault="00DA15B6" w:rsidP="00636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14EA9"/>
    <w:multiLevelType w:val="hybridMultilevel"/>
    <w:tmpl w:val="BF3CD3A2"/>
    <w:lvl w:ilvl="0" w:tplc="BDFE67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06F4D1C"/>
    <w:multiLevelType w:val="hybridMultilevel"/>
    <w:tmpl w:val="59543D64"/>
    <w:lvl w:ilvl="0" w:tplc="3DC66048">
      <w:start w:val="1"/>
      <w:numFmt w:val="decimal"/>
      <w:suff w:val="space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221DF2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56C39"/>
    <w:multiLevelType w:val="hybridMultilevel"/>
    <w:tmpl w:val="DC623734"/>
    <w:lvl w:ilvl="0" w:tplc="0419000F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D8"/>
    <w:rsid w:val="00031AAF"/>
    <w:rsid w:val="00051C30"/>
    <w:rsid w:val="00060460"/>
    <w:rsid w:val="000F1C86"/>
    <w:rsid w:val="00121105"/>
    <w:rsid w:val="00184187"/>
    <w:rsid w:val="001C16D8"/>
    <w:rsid w:val="00213605"/>
    <w:rsid w:val="002442FE"/>
    <w:rsid w:val="0028607B"/>
    <w:rsid w:val="00287206"/>
    <w:rsid w:val="00293361"/>
    <w:rsid w:val="002A4600"/>
    <w:rsid w:val="002A650A"/>
    <w:rsid w:val="002E64C1"/>
    <w:rsid w:val="003251D1"/>
    <w:rsid w:val="00325860"/>
    <w:rsid w:val="003542D7"/>
    <w:rsid w:val="003A440F"/>
    <w:rsid w:val="003F1D7A"/>
    <w:rsid w:val="00422267"/>
    <w:rsid w:val="00454BDD"/>
    <w:rsid w:val="004A2C76"/>
    <w:rsid w:val="004B0FA4"/>
    <w:rsid w:val="004B6DFE"/>
    <w:rsid w:val="004E2E73"/>
    <w:rsid w:val="00547425"/>
    <w:rsid w:val="00550844"/>
    <w:rsid w:val="00550E15"/>
    <w:rsid w:val="00596E48"/>
    <w:rsid w:val="005B3E43"/>
    <w:rsid w:val="005C0CE8"/>
    <w:rsid w:val="005D6917"/>
    <w:rsid w:val="005F0748"/>
    <w:rsid w:val="00636A55"/>
    <w:rsid w:val="006850B3"/>
    <w:rsid w:val="00690300"/>
    <w:rsid w:val="006A557B"/>
    <w:rsid w:val="006B7277"/>
    <w:rsid w:val="007035C6"/>
    <w:rsid w:val="00723FA2"/>
    <w:rsid w:val="00733E93"/>
    <w:rsid w:val="00795534"/>
    <w:rsid w:val="007A22A9"/>
    <w:rsid w:val="007B3721"/>
    <w:rsid w:val="007D28FF"/>
    <w:rsid w:val="007E0F9A"/>
    <w:rsid w:val="008404F8"/>
    <w:rsid w:val="00892853"/>
    <w:rsid w:val="008F1CF1"/>
    <w:rsid w:val="0093224D"/>
    <w:rsid w:val="009D2C57"/>
    <w:rsid w:val="00A26A48"/>
    <w:rsid w:val="00A533B6"/>
    <w:rsid w:val="00A928B9"/>
    <w:rsid w:val="00AC4E9E"/>
    <w:rsid w:val="00AD4708"/>
    <w:rsid w:val="00AF307A"/>
    <w:rsid w:val="00AF44CE"/>
    <w:rsid w:val="00B55FAC"/>
    <w:rsid w:val="00B93AA7"/>
    <w:rsid w:val="00BE62BF"/>
    <w:rsid w:val="00C071C5"/>
    <w:rsid w:val="00C16BF7"/>
    <w:rsid w:val="00C87BD6"/>
    <w:rsid w:val="00CB2E53"/>
    <w:rsid w:val="00CF393C"/>
    <w:rsid w:val="00D07963"/>
    <w:rsid w:val="00D323AD"/>
    <w:rsid w:val="00D4095D"/>
    <w:rsid w:val="00D7039D"/>
    <w:rsid w:val="00DA15B6"/>
    <w:rsid w:val="00DA272E"/>
    <w:rsid w:val="00DE3F0C"/>
    <w:rsid w:val="00E933DF"/>
    <w:rsid w:val="00E95C08"/>
    <w:rsid w:val="00EB65BA"/>
    <w:rsid w:val="00EC498B"/>
    <w:rsid w:val="00F034D2"/>
    <w:rsid w:val="00F61402"/>
    <w:rsid w:val="00FC0042"/>
    <w:rsid w:val="00FC2E31"/>
    <w:rsid w:val="00F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CED13"/>
  <w15:docId w15:val="{EDAEC188-7F21-452A-BC75-7E52DB43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2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2E7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A55"/>
  </w:style>
  <w:style w:type="paragraph" w:styleId="a8">
    <w:name w:val="footer"/>
    <w:basedOn w:val="a"/>
    <w:link w:val="a9"/>
    <w:uiPriority w:val="99"/>
    <w:unhideWhenUsed/>
    <w:rsid w:val="00636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A55"/>
  </w:style>
  <w:style w:type="paragraph" w:styleId="aa">
    <w:name w:val="No Spacing"/>
    <w:uiPriority w:val="1"/>
    <w:qFormat/>
    <w:rsid w:val="007E0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Бекболот</dc:creator>
  <cp:keywords/>
  <dc:description/>
  <cp:lastModifiedBy>ADMIN</cp:lastModifiedBy>
  <cp:revision>6</cp:revision>
  <cp:lastPrinted>2019-08-16T11:32:00Z</cp:lastPrinted>
  <dcterms:created xsi:type="dcterms:W3CDTF">2019-12-04T09:30:00Z</dcterms:created>
  <dcterms:modified xsi:type="dcterms:W3CDTF">2019-12-05T06:49:00Z</dcterms:modified>
</cp:coreProperties>
</file>